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6" w:rsidRDefault="00042A4F" w:rsidP="00580965">
      <w:r>
        <w:t>Translate to Arabic</w:t>
      </w:r>
      <w:r w:rsidR="003E5774">
        <w:t xml:space="preserve"> for the following sentences.</w:t>
      </w:r>
    </w:p>
    <w:tbl>
      <w:tblPr>
        <w:tblStyle w:val="TableGrid"/>
        <w:tblW w:w="0" w:type="auto"/>
        <w:tblLook w:val="04A0"/>
      </w:tblPr>
      <w:tblGrid>
        <w:gridCol w:w="4608"/>
        <w:gridCol w:w="4968"/>
      </w:tblGrid>
      <w:tr w:rsidR="008A0421" w:rsidTr="008A0421">
        <w:trPr>
          <w:cantSplit/>
        </w:trPr>
        <w:tc>
          <w:tcPr>
            <w:tcW w:w="460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English</w:t>
            </w:r>
          </w:p>
        </w:tc>
        <w:tc>
          <w:tcPr>
            <w:tcW w:w="4968" w:type="dxa"/>
            <w:vAlign w:val="center"/>
          </w:tcPr>
          <w:p w:rsidR="008A0421" w:rsidRPr="00D4366D" w:rsidRDefault="008A0421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Arabic</w:t>
            </w:r>
          </w:p>
        </w:tc>
      </w:tr>
      <w:tr w:rsidR="003E5774" w:rsidTr="008A0421">
        <w:trPr>
          <w:cantSplit/>
        </w:trPr>
        <w:tc>
          <w:tcPr>
            <w:tcW w:w="460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042A4F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The boy is inside the car.</w:t>
            </w: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  <w:tc>
          <w:tcPr>
            <w:tcW w:w="4968" w:type="dxa"/>
            <w:vAlign w:val="center"/>
          </w:tcPr>
          <w:p w:rsidR="00C34AF3" w:rsidRPr="00D4366D" w:rsidRDefault="00C34AF3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E5774" w:rsidTr="008A0421">
        <w:trPr>
          <w:cantSplit/>
          <w:trHeight w:val="917"/>
        </w:trPr>
        <w:tc>
          <w:tcPr>
            <w:tcW w:w="460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42A4F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two boys are inside the car.</w:t>
            </w: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8" w:type="dxa"/>
            <w:vAlign w:val="center"/>
          </w:tcPr>
          <w:p w:rsidR="00C34AF3" w:rsidRPr="00D4366D" w:rsidRDefault="00C34AF3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A0421" w:rsidTr="008A0421">
        <w:trPr>
          <w:cantSplit/>
          <w:trHeight w:val="917"/>
        </w:trPr>
        <w:tc>
          <w:tcPr>
            <w:tcW w:w="460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boys are in the car.</w:t>
            </w:r>
          </w:p>
        </w:tc>
        <w:tc>
          <w:tcPr>
            <w:tcW w:w="4968" w:type="dxa"/>
            <w:vAlign w:val="center"/>
          </w:tcPr>
          <w:p w:rsidR="008A0421" w:rsidRPr="00D4366D" w:rsidRDefault="008A0421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E5774" w:rsidTr="008A0421">
        <w:trPr>
          <w:cantSplit/>
        </w:trPr>
        <w:tc>
          <w:tcPr>
            <w:tcW w:w="4608" w:type="dxa"/>
            <w:vAlign w:val="center"/>
          </w:tcPr>
          <w:p w:rsidR="003E5774" w:rsidRPr="00D4366D" w:rsidRDefault="003E5774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girl is on the roof.</w:t>
            </w: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8" w:type="dxa"/>
            <w:vAlign w:val="center"/>
          </w:tcPr>
          <w:p w:rsidR="00C34AF3" w:rsidRPr="00D4366D" w:rsidRDefault="00C34AF3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D4366D" w:rsidP="00C34AF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D4B38" w:rsidTr="008A0421">
        <w:trPr>
          <w:cantSplit/>
        </w:trPr>
        <w:tc>
          <w:tcPr>
            <w:tcW w:w="4608" w:type="dxa"/>
            <w:vAlign w:val="center"/>
          </w:tcPr>
          <w:p w:rsidR="00580965" w:rsidRPr="00D4366D" w:rsidRDefault="00580965" w:rsidP="00072F0A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D4366D" w:rsidRDefault="00D4366D" w:rsidP="008A0421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D436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 xml:space="preserve">The </w:t>
            </w:r>
            <w:r w:rsidR="008A0421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two girls are on the roof.</w:t>
            </w:r>
          </w:p>
          <w:p w:rsidR="008A0421" w:rsidRPr="00D4366D" w:rsidRDefault="008A0421" w:rsidP="008A0421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  <w:tc>
          <w:tcPr>
            <w:tcW w:w="4968" w:type="dxa"/>
            <w:vAlign w:val="center"/>
          </w:tcPr>
          <w:p w:rsidR="00D4366D" w:rsidRPr="00D4366D" w:rsidRDefault="00D4366D" w:rsidP="00D4366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D4B38" w:rsidTr="008A0421">
        <w:trPr>
          <w:cantSplit/>
        </w:trPr>
        <w:tc>
          <w:tcPr>
            <w:tcW w:w="4608" w:type="dxa"/>
            <w:vAlign w:val="center"/>
          </w:tcPr>
          <w:p w:rsidR="009D4B38" w:rsidRPr="00D4366D" w:rsidRDefault="009D4B38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Pr="00D4366D" w:rsidRDefault="008A0421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girls are on the roof.</w:t>
            </w:r>
          </w:p>
          <w:p w:rsidR="00D4366D" w:rsidRP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8" w:type="dxa"/>
            <w:vAlign w:val="center"/>
          </w:tcPr>
          <w:p w:rsidR="00580965" w:rsidRPr="00D4366D" w:rsidRDefault="00580965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D4366D" w:rsidRPr="00D4366D" w:rsidRDefault="00D4366D" w:rsidP="00D4366D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A0421" w:rsidTr="008A0421">
        <w:trPr>
          <w:cantSplit/>
        </w:trPr>
        <w:tc>
          <w:tcPr>
            <w:tcW w:w="4608" w:type="dxa"/>
            <w:vAlign w:val="center"/>
          </w:tcPr>
          <w:p w:rsidR="008A0421" w:rsidRPr="00D4366D" w:rsidRDefault="008A0421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boy is under the table.</w:t>
            </w:r>
          </w:p>
        </w:tc>
        <w:tc>
          <w:tcPr>
            <w:tcW w:w="496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A0421" w:rsidTr="008A0421">
        <w:trPr>
          <w:cantSplit/>
        </w:trPr>
        <w:tc>
          <w:tcPr>
            <w:tcW w:w="4608" w:type="dxa"/>
            <w:vAlign w:val="center"/>
          </w:tcPr>
          <w:p w:rsidR="008A0421" w:rsidRPr="00D4366D" w:rsidRDefault="008A0421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two boys are under the table.</w:t>
            </w:r>
          </w:p>
        </w:tc>
        <w:tc>
          <w:tcPr>
            <w:tcW w:w="496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  <w:tr w:rsidR="008A0421" w:rsidTr="008A0421">
        <w:trPr>
          <w:cantSplit/>
        </w:trPr>
        <w:tc>
          <w:tcPr>
            <w:tcW w:w="4608" w:type="dxa"/>
            <w:vAlign w:val="center"/>
          </w:tcPr>
          <w:p w:rsidR="008A0421" w:rsidRPr="00D4366D" w:rsidRDefault="008A0421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boys are under the table.</w:t>
            </w:r>
          </w:p>
        </w:tc>
        <w:tc>
          <w:tcPr>
            <w:tcW w:w="496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</w:tr>
    </w:tbl>
    <w:tbl>
      <w:tblPr>
        <w:tblStyle w:val="TableGrid"/>
        <w:bidiVisual/>
        <w:tblW w:w="0" w:type="auto"/>
        <w:tblInd w:w="18" w:type="dxa"/>
        <w:tblLayout w:type="fixed"/>
        <w:tblLook w:val="04A0"/>
      </w:tblPr>
      <w:tblGrid>
        <w:gridCol w:w="1530"/>
        <w:gridCol w:w="3330"/>
        <w:gridCol w:w="3454"/>
        <w:gridCol w:w="1244"/>
      </w:tblGrid>
      <w:tr w:rsidR="008A0421" w:rsidRPr="00072F0A" w:rsidTr="00B625B0">
        <w:trPr>
          <w:trHeight w:val="462"/>
        </w:trPr>
        <w:tc>
          <w:tcPr>
            <w:tcW w:w="1530" w:type="dxa"/>
          </w:tcPr>
          <w:p w:rsidR="008A0421" w:rsidRPr="00072F0A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طَاوِلَةً</w:t>
            </w:r>
          </w:p>
        </w:tc>
        <w:tc>
          <w:tcPr>
            <w:tcW w:w="3330" w:type="dxa"/>
          </w:tcPr>
          <w:p w:rsidR="008A0421" w:rsidRPr="00072F0A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Table</w:t>
            </w:r>
          </w:p>
        </w:tc>
        <w:tc>
          <w:tcPr>
            <w:tcW w:w="3454" w:type="dxa"/>
          </w:tcPr>
          <w:p w:rsidR="008A0421" w:rsidRPr="00072F0A" w:rsidRDefault="008A0421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بِنْت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 xml:space="preserve"> بِنْتَانِ بَنَاتْ</w:t>
            </w:r>
          </w:p>
        </w:tc>
        <w:tc>
          <w:tcPr>
            <w:tcW w:w="1244" w:type="dxa"/>
          </w:tcPr>
          <w:p w:rsidR="008A0421" w:rsidRPr="00072F0A" w:rsidRDefault="008A0421" w:rsidP="008C745D">
            <w:pPr>
              <w:pStyle w:val="Footer"/>
              <w:rPr>
                <w:sz w:val="36"/>
                <w:szCs w:val="36"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Girl</w:t>
            </w:r>
          </w:p>
        </w:tc>
      </w:tr>
      <w:tr w:rsidR="008A0421" w:rsidRPr="00072F0A" w:rsidTr="00B625B0">
        <w:trPr>
          <w:trHeight w:val="462"/>
        </w:trPr>
        <w:tc>
          <w:tcPr>
            <w:tcW w:w="1530" w:type="dxa"/>
          </w:tcPr>
          <w:p w:rsidR="008A0421" w:rsidRPr="00072F0A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فِي</w:t>
            </w:r>
          </w:p>
        </w:tc>
        <w:tc>
          <w:tcPr>
            <w:tcW w:w="3330" w:type="dxa"/>
          </w:tcPr>
          <w:p w:rsidR="008A0421" w:rsidRPr="00072F0A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Inside</w:t>
            </w:r>
          </w:p>
        </w:tc>
        <w:tc>
          <w:tcPr>
            <w:tcW w:w="3454" w:type="dxa"/>
          </w:tcPr>
          <w:p w:rsidR="008A0421" w:rsidRPr="00072F0A" w:rsidRDefault="008A0421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سَيَارَة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سَيَارَتَانِ، سَيَارَات</w:t>
            </w:r>
          </w:p>
        </w:tc>
        <w:tc>
          <w:tcPr>
            <w:tcW w:w="1244" w:type="dxa"/>
          </w:tcPr>
          <w:p w:rsidR="008A0421" w:rsidRPr="00072F0A" w:rsidRDefault="008A0421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Car</w:t>
            </w:r>
          </w:p>
        </w:tc>
      </w:tr>
      <w:tr w:rsidR="00B625B0" w:rsidRPr="00072F0A" w:rsidTr="00B625B0">
        <w:trPr>
          <w:trHeight w:val="462"/>
        </w:trPr>
        <w:tc>
          <w:tcPr>
            <w:tcW w:w="1530" w:type="dxa"/>
          </w:tcPr>
          <w:p w:rsidR="00B625B0" w:rsidRPr="00072F0A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عَلَى</w:t>
            </w:r>
          </w:p>
        </w:tc>
        <w:tc>
          <w:tcPr>
            <w:tcW w:w="3330" w:type="dxa"/>
          </w:tcPr>
          <w:p w:rsidR="00B625B0" w:rsidRPr="00072F0A" w:rsidRDefault="00B625B0" w:rsidP="00B625B0">
            <w:pPr>
              <w:pStyle w:val="Footer"/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On</w:t>
            </w:r>
          </w:p>
        </w:tc>
        <w:tc>
          <w:tcPr>
            <w:tcW w:w="3454" w:type="dxa"/>
          </w:tcPr>
          <w:p w:rsidR="00B625B0" w:rsidRPr="00072F0A" w:rsidRDefault="00B625B0" w:rsidP="008C745D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وَلَد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وَلَدَانِ، أَولَادْ</w:t>
            </w:r>
          </w:p>
        </w:tc>
        <w:tc>
          <w:tcPr>
            <w:tcW w:w="1244" w:type="dxa"/>
          </w:tcPr>
          <w:p w:rsidR="00B625B0" w:rsidRPr="00072F0A" w:rsidRDefault="00B625B0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Boy</w:t>
            </w:r>
          </w:p>
        </w:tc>
      </w:tr>
      <w:tr w:rsidR="00B625B0" w:rsidRPr="00072F0A" w:rsidTr="00B625B0">
        <w:trPr>
          <w:trHeight w:val="462"/>
        </w:trPr>
        <w:tc>
          <w:tcPr>
            <w:tcW w:w="1530" w:type="dxa"/>
          </w:tcPr>
          <w:p w:rsidR="00B625B0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تَحْتَ</w:t>
            </w:r>
          </w:p>
        </w:tc>
        <w:tc>
          <w:tcPr>
            <w:tcW w:w="3330" w:type="dxa"/>
          </w:tcPr>
          <w:p w:rsidR="00B625B0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Under</w:t>
            </w:r>
          </w:p>
        </w:tc>
        <w:tc>
          <w:tcPr>
            <w:tcW w:w="3454" w:type="dxa"/>
          </w:tcPr>
          <w:p w:rsidR="00B625B0" w:rsidRPr="00072F0A" w:rsidRDefault="00B625B0" w:rsidP="008C745D">
            <w:pPr>
              <w:pStyle w:val="Footer"/>
              <w:bidi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سقف</w:t>
            </w:r>
          </w:p>
        </w:tc>
        <w:tc>
          <w:tcPr>
            <w:tcW w:w="1244" w:type="dxa"/>
          </w:tcPr>
          <w:p w:rsidR="00B625B0" w:rsidRPr="00072F0A" w:rsidRDefault="00B625B0" w:rsidP="008C745D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Roof</w:t>
            </w:r>
          </w:p>
        </w:tc>
      </w:tr>
    </w:tbl>
    <w:p w:rsidR="00925FAD" w:rsidRDefault="00925FAD" w:rsidP="00C34AF3">
      <w:pPr>
        <w:rPr>
          <w:lang w:bidi="ar-EG"/>
        </w:rPr>
      </w:pPr>
    </w:p>
    <w:sectPr w:rsidR="00925FAD" w:rsidSect="00783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B8" w:rsidRDefault="00A107B8" w:rsidP="00925FAD">
      <w:pPr>
        <w:spacing w:after="0" w:line="240" w:lineRule="auto"/>
      </w:pPr>
      <w:r>
        <w:separator/>
      </w:r>
    </w:p>
  </w:endnote>
  <w:endnote w:type="continuationSeparator" w:id="0">
    <w:p w:rsidR="00A107B8" w:rsidRDefault="00A107B8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B0" w:rsidRDefault="00B625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B0" w:rsidRDefault="00B625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B0" w:rsidRDefault="00B62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B8" w:rsidRDefault="00A107B8" w:rsidP="00925FAD">
      <w:pPr>
        <w:spacing w:after="0" w:line="240" w:lineRule="auto"/>
      </w:pPr>
      <w:r>
        <w:separator/>
      </w:r>
    </w:p>
  </w:footnote>
  <w:footnote w:type="continuationSeparator" w:id="0">
    <w:p w:rsidR="00A107B8" w:rsidRDefault="00A107B8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B0" w:rsidRDefault="00B625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 w:rsidP="00B625B0">
    <w:pPr>
      <w:pStyle w:val="Header"/>
    </w:pPr>
    <w:r>
      <w:t xml:space="preserve">Arabic HW Given on </w:t>
    </w:r>
    <w:r w:rsidR="00042A4F">
      <w:t xml:space="preserve">April </w:t>
    </w:r>
    <w:r w:rsidR="00B625B0">
      <w:rPr>
        <w:rFonts w:hint="cs"/>
        <w:rtl/>
      </w:rPr>
      <w:t>13</w:t>
    </w:r>
    <w:r>
      <w:t>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B0" w:rsidRDefault="00B625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8C0"/>
    <w:rsid w:val="00034C3D"/>
    <w:rsid w:val="00035EA8"/>
    <w:rsid w:val="00042A4F"/>
    <w:rsid w:val="00054FF8"/>
    <w:rsid w:val="00055D6E"/>
    <w:rsid w:val="0005676B"/>
    <w:rsid w:val="00061BA2"/>
    <w:rsid w:val="00065EC1"/>
    <w:rsid w:val="000700EA"/>
    <w:rsid w:val="0007046F"/>
    <w:rsid w:val="00071245"/>
    <w:rsid w:val="00071FE4"/>
    <w:rsid w:val="00072012"/>
    <w:rsid w:val="00072F0A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A7712"/>
    <w:rsid w:val="001C371B"/>
    <w:rsid w:val="001C3E19"/>
    <w:rsid w:val="001C78C4"/>
    <w:rsid w:val="001C7C12"/>
    <w:rsid w:val="001E2958"/>
    <w:rsid w:val="001E61ED"/>
    <w:rsid w:val="001F1AFF"/>
    <w:rsid w:val="001F5000"/>
    <w:rsid w:val="001F67DA"/>
    <w:rsid w:val="0020446E"/>
    <w:rsid w:val="00204B3F"/>
    <w:rsid w:val="00204E6B"/>
    <w:rsid w:val="002151A0"/>
    <w:rsid w:val="002159DE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0BAC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66257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774"/>
    <w:rsid w:val="003E5D77"/>
    <w:rsid w:val="003E74AD"/>
    <w:rsid w:val="003F043D"/>
    <w:rsid w:val="003F1D38"/>
    <w:rsid w:val="003F6233"/>
    <w:rsid w:val="003F72E4"/>
    <w:rsid w:val="003F7DCB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235A"/>
    <w:rsid w:val="005566AF"/>
    <w:rsid w:val="0055693E"/>
    <w:rsid w:val="00557B3F"/>
    <w:rsid w:val="005657A6"/>
    <w:rsid w:val="005664F2"/>
    <w:rsid w:val="00566A94"/>
    <w:rsid w:val="00573B3B"/>
    <w:rsid w:val="00575188"/>
    <w:rsid w:val="00580965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061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83D2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A0421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9ED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0BC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B38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07B8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5003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25B0"/>
    <w:rsid w:val="00B64129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4AF3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393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31CE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366D"/>
    <w:rsid w:val="00D44570"/>
    <w:rsid w:val="00D469CC"/>
    <w:rsid w:val="00D50080"/>
    <w:rsid w:val="00D5176E"/>
    <w:rsid w:val="00D5417A"/>
    <w:rsid w:val="00D545A3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4E1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5E0"/>
    <w:rsid w:val="00E51684"/>
    <w:rsid w:val="00E5642B"/>
    <w:rsid w:val="00E652D5"/>
    <w:rsid w:val="00E71DD5"/>
    <w:rsid w:val="00E74956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2014-04-15T15:09:00Z</dcterms:created>
  <dcterms:modified xsi:type="dcterms:W3CDTF">2014-04-15T15:22:00Z</dcterms:modified>
</cp:coreProperties>
</file>